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5A6" w:rsidRDefault="00D615A6" w:rsidP="00D615A6">
      <w:pPr>
        <w:rPr>
          <w:rFonts w:ascii="宋体" w:hAnsi="宋体" w:hint="eastAsia"/>
          <w:sz w:val="28"/>
          <w:szCs w:val="28"/>
        </w:rPr>
      </w:pPr>
      <w:r w:rsidRPr="008C7650">
        <w:rPr>
          <w:rFonts w:ascii="宋体" w:hAnsi="宋体" w:hint="eastAsia"/>
          <w:sz w:val="28"/>
          <w:szCs w:val="28"/>
        </w:rPr>
        <w:t>附件1</w:t>
      </w:r>
      <w:r>
        <w:rPr>
          <w:rFonts w:ascii="宋体" w:hAnsi="宋体" w:hint="eastAsia"/>
          <w:sz w:val="28"/>
          <w:szCs w:val="28"/>
        </w:rPr>
        <w:t>：</w:t>
      </w:r>
    </w:p>
    <w:p w:rsidR="00D615A6" w:rsidRDefault="00D615A6" w:rsidP="00D615A6">
      <w:pPr>
        <w:spacing w:line="520" w:lineRule="exact"/>
        <w:jc w:val="center"/>
        <w:rPr>
          <w:rFonts w:ascii="方正小标宋简体" w:eastAsia="方正小标宋简体" w:hAnsi="宋体"/>
          <w:spacing w:val="-18"/>
          <w:sz w:val="32"/>
          <w:szCs w:val="32"/>
        </w:rPr>
      </w:pPr>
      <w:r>
        <w:rPr>
          <w:rFonts w:ascii="方正小标宋简体" w:eastAsia="方正小标宋简体" w:hAnsi="宋体" w:hint="eastAsia"/>
          <w:spacing w:val="-18"/>
          <w:sz w:val="32"/>
          <w:szCs w:val="32"/>
        </w:rPr>
        <w:t>平湖市卫生计生系统</w:t>
      </w:r>
      <w:r w:rsidRPr="00D51CD7">
        <w:rPr>
          <w:rFonts w:ascii="方正小标宋简体" w:eastAsia="方正小标宋简体" w:hAnsi="宋体" w:hint="eastAsia"/>
          <w:spacing w:val="-18"/>
          <w:sz w:val="32"/>
          <w:szCs w:val="32"/>
        </w:rPr>
        <w:t>赴</w:t>
      </w:r>
      <w:r>
        <w:rPr>
          <w:rFonts w:ascii="方正小标宋简体" w:eastAsia="方正小标宋简体" w:hAnsi="宋体" w:hint="eastAsia"/>
          <w:spacing w:val="-18"/>
          <w:sz w:val="32"/>
          <w:szCs w:val="32"/>
        </w:rPr>
        <w:t>皖南医学院</w:t>
      </w:r>
      <w:r w:rsidRPr="009C0CB3">
        <w:rPr>
          <w:rFonts w:ascii="方正小标宋简体" w:eastAsia="方正小标宋简体" w:hAnsi="宋体" w:hint="eastAsia"/>
          <w:spacing w:val="-18"/>
          <w:sz w:val="32"/>
          <w:szCs w:val="32"/>
        </w:rPr>
        <w:t>招聘</w:t>
      </w:r>
      <w:r>
        <w:rPr>
          <w:rFonts w:ascii="方正小标宋简体" w:eastAsia="方正小标宋简体" w:hAnsi="宋体" w:hint="eastAsia"/>
          <w:spacing w:val="-18"/>
          <w:sz w:val="32"/>
          <w:szCs w:val="32"/>
        </w:rPr>
        <w:t>在编</w:t>
      </w:r>
    </w:p>
    <w:p w:rsidR="00D615A6" w:rsidRDefault="00D615A6" w:rsidP="00D615A6">
      <w:pPr>
        <w:spacing w:line="520" w:lineRule="exact"/>
        <w:jc w:val="center"/>
        <w:rPr>
          <w:rFonts w:ascii="方正小标宋简体" w:eastAsia="方正小标宋简体" w:hAnsi="宋体" w:hint="eastAsia"/>
          <w:spacing w:val="-18"/>
          <w:sz w:val="32"/>
          <w:szCs w:val="32"/>
        </w:rPr>
      </w:pPr>
      <w:r w:rsidRPr="001E0751">
        <w:rPr>
          <w:rFonts w:ascii="方正小标宋简体" w:eastAsia="方正小标宋简体" w:hAnsi="宋体" w:hint="eastAsia"/>
          <w:spacing w:val="-18"/>
          <w:sz w:val="32"/>
          <w:szCs w:val="32"/>
        </w:rPr>
        <w:t>紧缺型</w:t>
      </w:r>
      <w:r w:rsidRPr="009C0CB3">
        <w:rPr>
          <w:rFonts w:ascii="方正小标宋简体" w:eastAsia="方正小标宋简体" w:hAnsi="宋体" w:hint="eastAsia"/>
          <w:spacing w:val="-18"/>
          <w:sz w:val="32"/>
          <w:szCs w:val="32"/>
        </w:rPr>
        <w:t>卫生专业技术人员</w:t>
      </w:r>
      <w:r w:rsidRPr="0041596D">
        <w:rPr>
          <w:rFonts w:ascii="方正小标宋简体" w:eastAsia="方正小标宋简体" w:hAnsi="宋体" w:hint="eastAsia"/>
          <w:spacing w:val="-18"/>
          <w:sz w:val="32"/>
          <w:szCs w:val="32"/>
        </w:rPr>
        <w:t>计划</w:t>
      </w:r>
      <w:bookmarkStart w:id="0" w:name="_GoBack"/>
      <w:bookmarkEnd w:id="0"/>
    </w:p>
    <w:p w:rsidR="00D615A6" w:rsidRDefault="00D615A6" w:rsidP="00D615A6">
      <w:pPr>
        <w:spacing w:line="520" w:lineRule="exact"/>
        <w:jc w:val="center"/>
        <w:rPr>
          <w:rFonts w:ascii="方正小标宋简体" w:eastAsia="方正小标宋简体" w:hAnsi="宋体" w:hint="eastAsia"/>
          <w:spacing w:val="-18"/>
          <w:sz w:val="32"/>
          <w:szCs w:val="32"/>
        </w:rPr>
      </w:pPr>
    </w:p>
    <w:tbl>
      <w:tblPr>
        <w:tblW w:w="8363" w:type="dxa"/>
        <w:tblInd w:w="534" w:type="dxa"/>
        <w:tblLook w:val="04A0" w:firstRow="1" w:lastRow="0" w:firstColumn="1" w:lastColumn="0" w:noHBand="0" w:noVBand="1"/>
      </w:tblPr>
      <w:tblGrid>
        <w:gridCol w:w="1652"/>
        <w:gridCol w:w="1608"/>
        <w:gridCol w:w="1134"/>
        <w:gridCol w:w="2693"/>
        <w:gridCol w:w="1276"/>
      </w:tblGrid>
      <w:tr w:rsidR="00D615A6" w:rsidRPr="008932C7" w:rsidTr="00380130">
        <w:trPr>
          <w:trHeight w:hRule="exact" w:val="851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5A6" w:rsidRPr="008932C7" w:rsidRDefault="00D615A6" w:rsidP="0038013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932C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A6" w:rsidRPr="008932C7" w:rsidRDefault="00D615A6" w:rsidP="0038013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932C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A6" w:rsidRPr="008932C7" w:rsidRDefault="00D615A6" w:rsidP="0038013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932C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A6" w:rsidRPr="008932C7" w:rsidRDefault="00D615A6" w:rsidP="0038013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932C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所学专业要求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A6" w:rsidRPr="008932C7" w:rsidRDefault="00D615A6" w:rsidP="0038013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932C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</w:tr>
      <w:tr w:rsidR="00D615A6" w:rsidRPr="008932C7" w:rsidTr="00380130">
        <w:trPr>
          <w:trHeight w:hRule="exact" w:val="966"/>
        </w:trPr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5A6" w:rsidRPr="008932C7" w:rsidRDefault="00D615A6" w:rsidP="0038013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932C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平湖市第一人民医院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A6" w:rsidRPr="008932C7" w:rsidRDefault="00D615A6" w:rsidP="0038013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932C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急诊科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A6" w:rsidRPr="008932C7" w:rsidRDefault="00D615A6" w:rsidP="0038013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932C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A6" w:rsidRPr="008932C7" w:rsidRDefault="00D615A6" w:rsidP="0038013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932C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A6" w:rsidRPr="008932C7" w:rsidRDefault="00D615A6" w:rsidP="0038013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932C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</w:tr>
      <w:tr w:rsidR="00D615A6" w:rsidRPr="008932C7" w:rsidTr="00380130">
        <w:trPr>
          <w:trHeight w:hRule="exact" w:val="852"/>
        </w:trPr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5A6" w:rsidRPr="008932C7" w:rsidRDefault="00D615A6" w:rsidP="0038013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A6" w:rsidRPr="008932C7" w:rsidRDefault="00D615A6" w:rsidP="0038013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932C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病理诊断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A6" w:rsidRPr="008932C7" w:rsidRDefault="00D615A6" w:rsidP="0038013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932C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A6" w:rsidRPr="008932C7" w:rsidRDefault="00D615A6" w:rsidP="0038013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932C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A6" w:rsidRPr="008932C7" w:rsidRDefault="00D615A6" w:rsidP="0038013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932C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</w:tr>
      <w:tr w:rsidR="00D615A6" w:rsidRPr="008932C7" w:rsidTr="00380130">
        <w:trPr>
          <w:trHeight w:hRule="exact" w:val="992"/>
        </w:trPr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5A6" w:rsidRPr="008932C7" w:rsidRDefault="00D615A6" w:rsidP="0038013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932C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平湖市中医院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A6" w:rsidRPr="008932C7" w:rsidRDefault="00D615A6" w:rsidP="0038013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932C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肾内科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A6" w:rsidRPr="008932C7" w:rsidRDefault="00D615A6" w:rsidP="0038013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932C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A6" w:rsidRPr="008932C7" w:rsidRDefault="00D615A6" w:rsidP="0038013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932C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临床医学、中医学、中西医结合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A6" w:rsidRPr="008932C7" w:rsidRDefault="00D615A6" w:rsidP="0038013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932C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硕研</w:t>
            </w:r>
          </w:p>
        </w:tc>
      </w:tr>
      <w:tr w:rsidR="00D615A6" w:rsidRPr="008932C7" w:rsidTr="00380130">
        <w:trPr>
          <w:trHeight w:hRule="exact" w:val="851"/>
        </w:trPr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5A6" w:rsidRPr="008932C7" w:rsidRDefault="00D615A6" w:rsidP="0038013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A6" w:rsidRPr="008932C7" w:rsidRDefault="00D615A6" w:rsidP="0038013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932C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神经内科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A6" w:rsidRPr="008932C7" w:rsidRDefault="00D615A6" w:rsidP="0038013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932C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A6" w:rsidRPr="008932C7" w:rsidRDefault="00D615A6" w:rsidP="0038013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932C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临床医学、中医学、中西医结合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A6" w:rsidRPr="008932C7" w:rsidRDefault="00D615A6" w:rsidP="0038013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932C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硕研</w:t>
            </w:r>
          </w:p>
        </w:tc>
      </w:tr>
      <w:tr w:rsidR="00D615A6" w:rsidRPr="008932C7" w:rsidTr="00380130">
        <w:trPr>
          <w:trHeight w:hRule="exact" w:val="849"/>
        </w:trPr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5A6" w:rsidRPr="008932C7" w:rsidRDefault="00D615A6" w:rsidP="0038013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A6" w:rsidRPr="008932C7" w:rsidRDefault="00D615A6" w:rsidP="0038013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932C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重症医学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A6" w:rsidRPr="008932C7" w:rsidRDefault="00D615A6" w:rsidP="0038013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932C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A6" w:rsidRPr="008932C7" w:rsidRDefault="00D615A6" w:rsidP="0038013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932C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中医学、中西医结合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A6" w:rsidRPr="008932C7" w:rsidRDefault="00D615A6" w:rsidP="0038013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932C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硕研</w:t>
            </w:r>
          </w:p>
        </w:tc>
      </w:tr>
      <w:tr w:rsidR="00D615A6" w:rsidRPr="008932C7" w:rsidTr="00380130">
        <w:trPr>
          <w:trHeight w:hRule="exact" w:val="994"/>
        </w:trPr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5A6" w:rsidRPr="008932C7" w:rsidRDefault="00D615A6" w:rsidP="0038013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A6" w:rsidRPr="008932C7" w:rsidRDefault="00D615A6" w:rsidP="0038013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932C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眼科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A6" w:rsidRPr="008932C7" w:rsidRDefault="00D615A6" w:rsidP="0038013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932C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A6" w:rsidRPr="008932C7" w:rsidRDefault="00D615A6" w:rsidP="0038013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932C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临床医学、眼视光医学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8932C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中医五官科学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A6" w:rsidRPr="008932C7" w:rsidRDefault="00D615A6" w:rsidP="0038013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932C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  <w:r w:rsidRPr="008932C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D615A6" w:rsidRPr="008932C7" w:rsidTr="00380130">
        <w:trPr>
          <w:trHeight w:hRule="exact" w:val="851"/>
        </w:trPr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5A6" w:rsidRPr="008932C7" w:rsidRDefault="00D615A6" w:rsidP="0038013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A6" w:rsidRPr="008932C7" w:rsidRDefault="00D615A6" w:rsidP="0038013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932C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急诊内科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A6" w:rsidRPr="008932C7" w:rsidRDefault="00D615A6" w:rsidP="0038013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932C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A6" w:rsidRPr="008932C7" w:rsidRDefault="00D615A6" w:rsidP="0038013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932C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临床医学、中医学、中西医临床医学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A6" w:rsidRPr="008932C7" w:rsidRDefault="00D615A6" w:rsidP="0038013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932C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</w:tr>
      <w:tr w:rsidR="00D615A6" w:rsidRPr="008932C7" w:rsidTr="00380130">
        <w:trPr>
          <w:trHeight w:hRule="exact" w:val="728"/>
        </w:trPr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5A6" w:rsidRPr="008932C7" w:rsidRDefault="00D615A6" w:rsidP="0038013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A6" w:rsidRPr="008932C7" w:rsidRDefault="00D615A6" w:rsidP="0038013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932C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重症医学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A6" w:rsidRPr="008932C7" w:rsidRDefault="00D615A6" w:rsidP="0038013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932C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A6" w:rsidRPr="008932C7" w:rsidRDefault="00D615A6" w:rsidP="0038013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932C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A6" w:rsidRPr="008932C7" w:rsidRDefault="00D615A6" w:rsidP="0038013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932C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</w:tr>
      <w:tr w:rsidR="00D615A6" w:rsidRPr="008932C7" w:rsidTr="00380130">
        <w:trPr>
          <w:trHeight w:hRule="exact" w:val="696"/>
        </w:trPr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5A6" w:rsidRPr="008932C7" w:rsidRDefault="00D615A6" w:rsidP="0038013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A6" w:rsidRPr="008932C7" w:rsidRDefault="00D615A6" w:rsidP="0038013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932C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麻醉科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A6" w:rsidRPr="008932C7" w:rsidRDefault="00D615A6" w:rsidP="0038013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932C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A6" w:rsidRPr="008932C7" w:rsidRDefault="00D615A6" w:rsidP="0038013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932C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麻醉学、临床医学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A6" w:rsidRPr="008932C7" w:rsidRDefault="00D615A6" w:rsidP="0038013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932C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</w:tr>
      <w:tr w:rsidR="00D615A6" w:rsidRPr="008932C7" w:rsidTr="00380130">
        <w:trPr>
          <w:trHeight w:hRule="exact" w:val="707"/>
        </w:trPr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5A6" w:rsidRPr="008932C7" w:rsidRDefault="00D615A6" w:rsidP="0038013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A6" w:rsidRPr="008932C7" w:rsidRDefault="00D615A6" w:rsidP="0038013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932C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心电图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A6" w:rsidRPr="008932C7" w:rsidRDefault="00D615A6" w:rsidP="0038013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932C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A6" w:rsidRPr="008932C7" w:rsidRDefault="00D615A6" w:rsidP="0038013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932C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A6" w:rsidRPr="008932C7" w:rsidRDefault="00D615A6" w:rsidP="0038013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932C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</w:tr>
      <w:tr w:rsidR="00D615A6" w:rsidRPr="008932C7" w:rsidTr="00380130">
        <w:trPr>
          <w:trHeight w:hRule="exact" w:val="702"/>
        </w:trPr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5A6" w:rsidRPr="008932C7" w:rsidRDefault="00D615A6" w:rsidP="0038013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A6" w:rsidRPr="008932C7" w:rsidRDefault="00D615A6" w:rsidP="0038013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932C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超声科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A6" w:rsidRPr="008932C7" w:rsidRDefault="00D615A6" w:rsidP="0038013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932C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A6" w:rsidRPr="008932C7" w:rsidRDefault="00D615A6" w:rsidP="0038013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932C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医学影像学、临床医学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A6" w:rsidRPr="008932C7" w:rsidRDefault="00D615A6" w:rsidP="0038013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932C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</w:tr>
      <w:tr w:rsidR="00D615A6" w:rsidRPr="008932C7" w:rsidTr="00380130">
        <w:trPr>
          <w:trHeight w:hRule="exact" w:val="851"/>
        </w:trPr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5A6" w:rsidRPr="008932C7" w:rsidRDefault="00D615A6" w:rsidP="0038013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A6" w:rsidRPr="008932C7" w:rsidRDefault="00D615A6" w:rsidP="0038013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932C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放射诊断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A6" w:rsidRPr="008932C7" w:rsidRDefault="00D615A6" w:rsidP="0038013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932C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A6" w:rsidRPr="008932C7" w:rsidRDefault="00D615A6" w:rsidP="0038013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932C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医学影像学、临床医学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A6" w:rsidRPr="008932C7" w:rsidRDefault="00D615A6" w:rsidP="0038013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932C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</w:tr>
      <w:tr w:rsidR="00D615A6" w:rsidRPr="008932C7" w:rsidTr="00380130">
        <w:trPr>
          <w:trHeight w:hRule="exact" w:val="826"/>
        </w:trPr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5A6" w:rsidRPr="008932C7" w:rsidRDefault="00D615A6" w:rsidP="0038013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A6" w:rsidRPr="008932C7" w:rsidRDefault="00D615A6" w:rsidP="0038013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932C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中药房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A6" w:rsidRPr="008932C7" w:rsidRDefault="00D615A6" w:rsidP="0038013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932C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A6" w:rsidRPr="008932C7" w:rsidRDefault="00D615A6" w:rsidP="0038013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932C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A6" w:rsidRPr="008932C7" w:rsidRDefault="00D615A6" w:rsidP="0038013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932C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</w:tr>
      <w:tr w:rsidR="00D615A6" w:rsidRPr="008932C7" w:rsidTr="00380130">
        <w:trPr>
          <w:trHeight w:hRule="exact" w:val="851"/>
        </w:trPr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5A6" w:rsidRPr="008932C7" w:rsidRDefault="00D615A6" w:rsidP="0038013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932C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平湖市妇幼保健院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A6" w:rsidRPr="008932C7" w:rsidRDefault="00D615A6" w:rsidP="0038013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932C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儿科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A6" w:rsidRPr="008932C7" w:rsidRDefault="00D615A6" w:rsidP="0038013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932C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A6" w:rsidRPr="008932C7" w:rsidRDefault="00D615A6" w:rsidP="0038013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932C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A6" w:rsidRPr="008932C7" w:rsidRDefault="00D615A6" w:rsidP="0038013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932C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</w:tr>
      <w:tr w:rsidR="00D615A6" w:rsidRPr="008932C7" w:rsidTr="00380130">
        <w:trPr>
          <w:trHeight w:hRule="exact" w:val="712"/>
        </w:trPr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5A6" w:rsidRPr="008932C7" w:rsidRDefault="00D615A6" w:rsidP="0038013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A6" w:rsidRPr="008932C7" w:rsidRDefault="00D615A6" w:rsidP="0038013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932C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妇产科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A6" w:rsidRPr="008932C7" w:rsidRDefault="00D615A6" w:rsidP="0038013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932C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A6" w:rsidRPr="008932C7" w:rsidRDefault="00D615A6" w:rsidP="0038013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932C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A6" w:rsidRPr="008932C7" w:rsidRDefault="00D615A6" w:rsidP="0038013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932C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</w:tr>
      <w:tr w:rsidR="00D615A6" w:rsidRPr="008932C7" w:rsidTr="00380130">
        <w:trPr>
          <w:trHeight w:hRule="exact" w:val="834"/>
        </w:trPr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5A6" w:rsidRPr="008932C7" w:rsidRDefault="00D615A6" w:rsidP="0038013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A6" w:rsidRPr="008932C7" w:rsidRDefault="00D615A6" w:rsidP="0038013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932C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影像诊断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A6" w:rsidRPr="008932C7" w:rsidRDefault="00D615A6" w:rsidP="0038013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932C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A6" w:rsidRPr="008932C7" w:rsidRDefault="00D615A6" w:rsidP="0038013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932C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医学影像学、临床医学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A6" w:rsidRPr="008932C7" w:rsidRDefault="00D615A6" w:rsidP="0038013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932C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</w:tr>
      <w:tr w:rsidR="00D615A6" w:rsidRPr="008932C7" w:rsidTr="00380130">
        <w:trPr>
          <w:trHeight w:hRule="exact" w:val="851"/>
        </w:trPr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5A6" w:rsidRPr="008932C7" w:rsidRDefault="00D615A6" w:rsidP="0038013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A6" w:rsidRPr="008932C7" w:rsidRDefault="00D615A6" w:rsidP="0038013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932C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超声诊断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A6" w:rsidRPr="008932C7" w:rsidRDefault="00D615A6" w:rsidP="0038013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932C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A6" w:rsidRPr="008932C7" w:rsidRDefault="00D615A6" w:rsidP="0038013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932C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医学影像学、临床医学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A6" w:rsidRPr="008932C7" w:rsidRDefault="00D615A6" w:rsidP="0038013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932C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</w:tr>
      <w:tr w:rsidR="00D615A6" w:rsidRPr="008932C7" w:rsidTr="00380130">
        <w:trPr>
          <w:trHeight w:hRule="exact" w:val="851"/>
        </w:trPr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5A6" w:rsidRPr="008932C7" w:rsidRDefault="00D615A6" w:rsidP="0038013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A6" w:rsidRPr="008932C7" w:rsidRDefault="00D615A6" w:rsidP="0038013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932C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麻醉科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A6" w:rsidRPr="008932C7" w:rsidRDefault="00D615A6" w:rsidP="0038013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932C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A6" w:rsidRPr="008932C7" w:rsidRDefault="00D615A6" w:rsidP="0038013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932C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麻醉学、临床医学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A6" w:rsidRPr="008932C7" w:rsidRDefault="00D615A6" w:rsidP="0038013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932C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</w:tr>
      <w:tr w:rsidR="00D615A6" w:rsidRPr="008932C7" w:rsidTr="00380130">
        <w:trPr>
          <w:trHeight w:hRule="exact" w:val="851"/>
        </w:trPr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5A6" w:rsidRPr="008932C7" w:rsidRDefault="00D615A6" w:rsidP="0038013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A6" w:rsidRPr="008932C7" w:rsidRDefault="00D615A6" w:rsidP="0038013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932C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心电图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A6" w:rsidRPr="008932C7" w:rsidRDefault="00D615A6" w:rsidP="0038013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932C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A6" w:rsidRPr="008932C7" w:rsidRDefault="00D615A6" w:rsidP="0038013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932C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A6" w:rsidRPr="008932C7" w:rsidRDefault="00D615A6" w:rsidP="0038013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932C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</w:tr>
      <w:tr w:rsidR="00D615A6" w:rsidRPr="008932C7" w:rsidTr="00380130">
        <w:trPr>
          <w:trHeight w:hRule="exact" w:val="851"/>
        </w:trPr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5A6" w:rsidRPr="008932C7" w:rsidRDefault="00D615A6" w:rsidP="0038013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932C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平湖市第二人民医院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A6" w:rsidRPr="006F5B7C" w:rsidRDefault="00D615A6" w:rsidP="0038013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F5B7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全科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A6" w:rsidRPr="006F5B7C" w:rsidRDefault="00D615A6" w:rsidP="0038013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F5B7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A6" w:rsidRPr="006F5B7C" w:rsidRDefault="00D615A6" w:rsidP="0038013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F5B7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A6" w:rsidRPr="006F5B7C" w:rsidRDefault="00D615A6" w:rsidP="0038013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F5B7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</w:tr>
      <w:tr w:rsidR="00D615A6" w:rsidRPr="008932C7" w:rsidTr="00380130">
        <w:trPr>
          <w:trHeight w:hRule="exact" w:val="851"/>
        </w:trPr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5A6" w:rsidRPr="008932C7" w:rsidRDefault="00D615A6" w:rsidP="0038013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A6" w:rsidRPr="006F5B7C" w:rsidRDefault="00D615A6" w:rsidP="0038013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F5B7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外科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A6" w:rsidRPr="006F5B7C" w:rsidRDefault="00D615A6" w:rsidP="0038013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F5B7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A6" w:rsidRPr="006F5B7C" w:rsidRDefault="00D615A6" w:rsidP="0038013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F5B7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A6" w:rsidRPr="006F5B7C" w:rsidRDefault="00D615A6" w:rsidP="0038013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F5B7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</w:tr>
      <w:tr w:rsidR="00D615A6" w:rsidRPr="008932C7" w:rsidTr="00380130">
        <w:trPr>
          <w:trHeight w:hRule="exact" w:val="851"/>
        </w:trPr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5A6" w:rsidRPr="008932C7" w:rsidRDefault="00D615A6" w:rsidP="0038013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A6" w:rsidRPr="006F5B7C" w:rsidRDefault="00D615A6" w:rsidP="0038013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F5B7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急危重症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A6" w:rsidRPr="006F5B7C" w:rsidRDefault="00D615A6" w:rsidP="0038013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F5B7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A6" w:rsidRPr="006F5B7C" w:rsidRDefault="00D615A6" w:rsidP="0038013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F5B7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A6" w:rsidRPr="006F5B7C" w:rsidRDefault="00D615A6" w:rsidP="0038013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F5B7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</w:tr>
      <w:tr w:rsidR="00D615A6" w:rsidRPr="008932C7" w:rsidTr="00380130">
        <w:trPr>
          <w:trHeight w:hRule="exact" w:val="851"/>
        </w:trPr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5A6" w:rsidRPr="008932C7" w:rsidRDefault="00D615A6" w:rsidP="0038013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A6" w:rsidRPr="006F5B7C" w:rsidRDefault="00D615A6" w:rsidP="0038013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F5B7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医学影像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A6" w:rsidRPr="006F5B7C" w:rsidRDefault="00D615A6" w:rsidP="0038013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F5B7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A6" w:rsidRPr="006F5B7C" w:rsidRDefault="00D615A6" w:rsidP="0038013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F5B7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医学影像学、临床医学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A6" w:rsidRPr="006F5B7C" w:rsidRDefault="00D615A6" w:rsidP="0038013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F5B7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</w:tr>
      <w:tr w:rsidR="00D615A6" w:rsidRPr="008932C7" w:rsidTr="00380130">
        <w:trPr>
          <w:trHeight w:hRule="exact" w:val="851"/>
        </w:trPr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5A6" w:rsidRPr="008932C7" w:rsidRDefault="00D615A6" w:rsidP="0038013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A6" w:rsidRPr="006F5B7C" w:rsidRDefault="00D615A6" w:rsidP="0038013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F5B7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康复科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A6" w:rsidRPr="006F5B7C" w:rsidRDefault="00D615A6" w:rsidP="0038013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F5B7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A6" w:rsidRPr="006F5B7C" w:rsidRDefault="00D615A6" w:rsidP="0038013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F5B7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A6" w:rsidRPr="006F5B7C" w:rsidRDefault="00D615A6" w:rsidP="0038013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F5B7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</w:tr>
      <w:tr w:rsidR="00D615A6" w:rsidRPr="008932C7" w:rsidTr="00380130">
        <w:trPr>
          <w:trHeight w:hRule="exact" w:val="851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5A6" w:rsidRPr="008932C7" w:rsidRDefault="00D615A6" w:rsidP="0038013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932C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A6" w:rsidRPr="008932C7" w:rsidRDefault="00D615A6" w:rsidP="0038013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932C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A6" w:rsidRPr="008932C7" w:rsidRDefault="00D615A6" w:rsidP="0038013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A6" w:rsidRPr="008932C7" w:rsidRDefault="00D615A6" w:rsidP="0038013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932C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5A6" w:rsidRPr="008932C7" w:rsidRDefault="00D615A6" w:rsidP="0038013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932C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D615A6" w:rsidRDefault="00D615A6" w:rsidP="00D615A6">
      <w:pPr>
        <w:ind w:firstLineChars="196" w:firstLine="470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A543C">
        <w:rPr>
          <w:rFonts w:ascii="宋体" w:hAnsi="宋体" w:cs="宋体" w:hint="eastAsia"/>
          <w:color w:val="000000"/>
          <w:kern w:val="0"/>
          <w:sz w:val="24"/>
          <w:szCs w:val="24"/>
        </w:rPr>
        <w:t>备注：学历本科指本科及以上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、硕研指硕研及以上</w:t>
      </w:r>
      <w:r w:rsidRPr="00BA543C">
        <w:rPr>
          <w:rFonts w:ascii="宋体" w:hAnsi="宋体" w:cs="宋体" w:hint="eastAsia"/>
          <w:color w:val="000000"/>
          <w:kern w:val="0"/>
          <w:sz w:val="24"/>
          <w:szCs w:val="24"/>
        </w:rPr>
        <w:t>。</w:t>
      </w:r>
    </w:p>
    <w:p w:rsidR="00E16FB6" w:rsidRPr="00D615A6" w:rsidRDefault="00E16FB6"/>
    <w:sectPr w:rsidR="00E16FB6" w:rsidRPr="00D615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7B7" w:rsidRDefault="000537B7" w:rsidP="00D615A6">
      <w:r>
        <w:separator/>
      </w:r>
    </w:p>
  </w:endnote>
  <w:endnote w:type="continuationSeparator" w:id="0">
    <w:p w:rsidR="000537B7" w:rsidRDefault="000537B7" w:rsidP="00D61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7B7" w:rsidRDefault="000537B7" w:rsidP="00D615A6">
      <w:r>
        <w:separator/>
      </w:r>
    </w:p>
  </w:footnote>
  <w:footnote w:type="continuationSeparator" w:id="0">
    <w:p w:rsidR="000537B7" w:rsidRDefault="000537B7" w:rsidP="00D615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E8"/>
    <w:rsid w:val="000537B7"/>
    <w:rsid w:val="00AD4DE8"/>
    <w:rsid w:val="00D615A6"/>
    <w:rsid w:val="00E1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2A477D"/>
  <w15:chartTrackingRefBased/>
  <w15:docId w15:val="{4837AF90-67AB-46A0-A49D-CDD9F5250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5A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5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15A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15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15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522</Characters>
  <Application>Microsoft Office Word</Application>
  <DocSecurity>0</DocSecurity>
  <Lines>4</Lines>
  <Paragraphs>1</Paragraphs>
  <ScaleCrop>false</ScaleCrop>
  <Company>Microsoft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XTZJ</dc:creator>
  <cp:keywords/>
  <dc:description/>
  <cp:lastModifiedBy>XTZJ</cp:lastModifiedBy>
  <cp:revision>2</cp:revision>
  <dcterms:created xsi:type="dcterms:W3CDTF">2018-03-15T08:39:00Z</dcterms:created>
  <dcterms:modified xsi:type="dcterms:W3CDTF">2018-03-15T08:40:00Z</dcterms:modified>
</cp:coreProperties>
</file>